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2C" w:rsidRPr="0063752C" w:rsidRDefault="008D6768" w:rsidP="0063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вести себя</w:t>
      </w:r>
      <w:r w:rsidR="0063752C" w:rsidRPr="006375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если Вы стали же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ртвой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3752C" w:rsidRDefault="0063752C" w:rsidP="006375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 w:themeColor="text1"/>
          <w:sz w:val="26"/>
          <w:szCs w:val="26"/>
        </w:rPr>
      </w:pPr>
    </w:p>
    <w:p w:rsidR="0063752C" w:rsidRDefault="008D6768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Будьте спокойны</w:t>
      </w:r>
      <w:r w:rsidR="0063752C" w:rsidRPr="0063752C">
        <w:rPr>
          <w:rFonts w:ascii="Times New Roman" w:hAnsi="Times New Roman" w:cs="Times New Roman"/>
          <w:b/>
          <w:bCs/>
          <w:color w:val="00B050"/>
          <w:sz w:val="28"/>
          <w:szCs w:val="28"/>
        </w:rPr>
        <w:t>!</w:t>
      </w:r>
    </w:p>
    <w:p w:rsidR="0063752C" w:rsidRDefault="0063752C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Сначала вы можете попробовать игнорировать хулигана. Это работает,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когда хулиган все еще пытается понять, можно ли над вами издеваться.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Это может не помочь, если агрессор уже начал вас травить или даже атакует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физически.</w:t>
      </w:r>
    </w:p>
    <w:p w:rsidR="0063752C" w:rsidRDefault="008D6768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Уходите</w:t>
      </w:r>
      <w:r w:rsidR="0063752C" w:rsidRPr="0063752C">
        <w:rPr>
          <w:rFonts w:ascii="Times New Roman" w:hAnsi="Times New Roman" w:cs="Times New Roman"/>
          <w:b/>
          <w:bCs/>
          <w:color w:val="339A00"/>
          <w:sz w:val="28"/>
          <w:szCs w:val="28"/>
        </w:rPr>
        <w:t>!</w:t>
      </w:r>
    </w:p>
    <w:p w:rsidR="0063752C" w:rsidRDefault="0063752C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Если возможно, необходимо уйти от хулигана. Избегайте ситуаций и мест,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где хулиган обычно нападает на вас или где нет людей. Держитесь рядом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с другими людьми, особенно взрослыми и учителями. Если на пути в школу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есть место, где над вами часто издеваются, подумайте о том, можете ли вы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использовать другой маршрут по пути в школу и из школы.</w:t>
      </w:r>
    </w:p>
    <w:p w:rsidR="0063752C" w:rsidRDefault="008D6768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Расскажите им</w:t>
      </w:r>
      <w:r w:rsidR="0063752C" w:rsidRPr="0063752C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что Вам не нравиться</w:t>
      </w:r>
      <w:r w:rsidR="0063752C" w:rsidRPr="0063752C">
        <w:rPr>
          <w:rFonts w:ascii="Times New Roman" w:hAnsi="Times New Roman" w:cs="Times New Roman"/>
          <w:b/>
          <w:bCs/>
          <w:color w:val="339A00"/>
          <w:sz w:val="28"/>
          <w:szCs w:val="28"/>
        </w:rPr>
        <w:t>!</w:t>
      </w:r>
    </w:p>
    <w:p w:rsidR="0063752C" w:rsidRDefault="0063752C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Скажите хулиганам ясно и спокойно, что вам не нравится то, что они делают,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и что они должны остановиться, используя выражения, такие как «Стоп!»,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«Прекрати!» и «Это больно!»</w:t>
      </w:r>
    </w:p>
    <w:p w:rsidR="0063752C" w:rsidRDefault="008D6768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Отвечайте с юмором</w:t>
      </w:r>
      <w:r w:rsidR="0063752C" w:rsidRPr="0063752C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и будьте умны</w:t>
      </w:r>
      <w:r w:rsidR="0063752C" w:rsidRPr="0063752C">
        <w:rPr>
          <w:rFonts w:ascii="Times New Roman" w:hAnsi="Times New Roman" w:cs="Times New Roman"/>
          <w:b/>
          <w:bCs/>
          <w:color w:val="339A00"/>
          <w:sz w:val="28"/>
          <w:szCs w:val="28"/>
        </w:rPr>
        <w:t>!</w:t>
      </w:r>
    </w:p>
    <w:p w:rsidR="0063752C" w:rsidRDefault="0063752C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Если вместо ответных оскорблений человек шутит над ситуацией, это вызывает недоумение у хулиганов. Юмор — один из самых эффективных способов разоружить хулигана, но он также и самый сложный. Не каждая шутка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вызовет у хулигана чувство растерянности, некоторые могут раздражить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агрессора еще сильнее.</w:t>
      </w:r>
    </w:p>
    <w:p w:rsidR="0063752C" w:rsidRDefault="008D6768" w:rsidP="00637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Расскажи кому-нибудь</w:t>
      </w:r>
      <w:r w:rsidR="0063752C" w:rsidRPr="0063752C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буллинге</w:t>
      </w:r>
      <w:proofErr w:type="spellEnd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!</w:t>
      </w:r>
    </w:p>
    <w:p w:rsidR="00B441BB" w:rsidRDefault="0063752C" w:rsidP="0079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>Люди, подвергшиеся издевательствам, нуждаются в помощи своих семей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3752C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 школ. Никто не может справиться с издевательствами в одиночку. Найдите кого-то, кому вы доверяете, желательно взрослого. Разговор </w:t>
      </w:r>
      <w:r w:rsidR="008D6768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помогает</w:t>
      </w:r>
      <w:r w:rsidR="008D6768" w:rsidRPr="00793F7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="008D6768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лучше</w:t>
      </w:r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понять ситуацию и справиться со сложными чувствами</w:t>
      </w:r>
      <w:r w:rsid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. </w:t>
      </w:r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Важно, чтобы</w:t>
      </w:r>
      <w:r w:rsid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человек, с которым вы решили поговорить, слушал вас и уважал ваше мнение.</w:t>
      </w:r>
      <w:r w:rsid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Если кто-то скажет вам: «Это ваша вина!» или «То, что тебя не убивает, делает тебя сильнее!» — знайте, что они не правы! Иногда взрослые не знают о реальной природе </w:t>
      </w:r>
      <w:proofErr w:type="spellStart"/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его последствиях. Поэтому хорошо так-же поговорить со школьным психологом или социальным педагогом — их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обучили помогать детям, ставшим жертвами травли. Никто не сможет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вам помочь, если вы не скажете кому-то, что над вами издевались —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="00793F7D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ваша семья и учителя не умеют читать мысли.</w:t>
      </w:r>
    </w:p>
    <w:p w:rsidR="00B441BB" w:rsidRDefault="008D6768" w:rsidP="00B4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Надеяться</w:t>
      </w:r>
      <w:r w:rsidR="00793F7D" w:rsidRPr="00793F7D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,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что издевательства</w:t>
      </w:r>
      <w:r w:rsidR="00793F7D" w:rsidRPr="00793F7D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как-то сами</w:t>
      </w:r>
      <w:r w:rsidR="00793F7D" w:rsidRPr="00793F7D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«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уйдут</w:t>
      </w:r>
      <w:r w:rsidR="00793F7D" w:rsidRPr="00793F7D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» —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плохой вариант.</w:t>
      </w:r>
    </w:p>
    <w:p w:rsidR="00B441BB" w:rsidRDefault="00793F7D" w:rsidP="00B4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Ситуация почти наверняка ухудшится, если вы будете молчать, потому что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хулиган поймет, что ему это сходит с рук.</w:t>
      </w:r>
    </w:p>
    <w:p w:rsidR="00B441BB" w:rsidRDefault="008D6768" w:rsidP="00B4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В случае</w:t>
      </w:r>
      <w:r w:rsidR="00793F7D" w:rsidRPr="00793F7D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</w:t>
      </w:r>
      <w:proofErr w:type="spellStart"/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кибербуллинга</w:t>
      </w:r>
      <w:proofErr w:type="spellEnd"/>
      <w:r w:rsidR="00793F7D" w:rsidRPr="00793F7D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сохраняйте сообщения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от хулигана</w:t>
      </w:r>
      <w:r w:rsidR="00793F7D" w:rsidRPr="00793F7D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и переписки в интернете.</w:t>
      </w:r>
    </w:p>
    <w:p w:rsidR="00B441BB" w:rsidRDefault="00793F7D" w:rsidP="00B4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Даже если вы хотите избавиться от вещей, которые причинили вам боль как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можно скорее. Таким </w:t>
      </w:r>
      <w:r w:rsidR="00B441BB"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образом,</w:t>
      </w: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вы всегда сможете предоставить сохраненный материал в полицию, чтобы остановить хулигана. Кроме того, в </w:t>
      </w: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случае,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если хулиган попытается «</w:t>
      </w:r>
      <w:proofErr w:type="spellStart"/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отфотошопить</w:t>
      </w:r>
      <w:proofErr w:type="spellEnd"/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» вашу переписку с целью оболгать вас, вы всегда сможете доказать свою невиновность.</w:t>
      </w:r>
    </w:p>
    <w:p w:rsidR="00B441BB" w:rsidRDefault="008D6768" w:rsidP="00B4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Информируйте полицию!</w:t>
      </w:r>
    </w:p>
    <w:p w:rsidR="005A2400" w:rsidRPr="00B441BB" w:rsidRDefault="00793F7D" w:rsidP="00B4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Возможно, вам придется сообщить в полицию в случае очень серьезного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эпизода </w:t>
      </w:r>
      <w:proofErr w:type="spellStart"/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. Вы можете сделать это сами, позвонив в полицию по</w:t>
      </w:r>
      <w:r w:rsidR="00B441BB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793F7D">
        <w:rPr>
          <w:rFonts w:ascii="Times New Roman" w:eastAsia="GillSans" w:hAnsi="Times New Roman" w:cs="Times New Roman"/>
          <w:color w:val="000000"/>
          <w:sz w:val="28"/>
          <w:szCs w:val="28"/>
        </w:rPr>
        <w:t>телефону 102, или вы можете попросить своих родителей или учителя сделать это за вас. Вы не должны стесняться из-за того, что вы позвонили в полицию — у вас есть право на то, что вы делаете!</w:t>
      </w:r>
    </w:p>
    <w:sectPr w:rsidR="005A2400" w:rsidRPr="00B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ill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52C"/>
    <w:rsid w:val="00153226"/>
    <w:rsid w:val="005A2400"/>
    <w:rsid w:val="0063752C"/>
    <w:rsid w:val="00793F7D"/>
    <w:rsid w:val="008D6768"/>
    <w:rsid w:val="00B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E40E-3071-495E-BBD1-AD691799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6</cp:revision>
  <dcterms:created xsi:type="dcterms:W3CDTF">2020-01-27T05:30:00Z</dcterms:created>
  <dcterms:modified xsi:type="dcterms:W3CDTF">2023-02-17T10:49:00Z</dcterms:modified>
</cp:coreProperties>
</file>